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3C22" w14:textId="4A8DC4DE" w:rsidR="00A140E1" w:rsidRPr="00B854A7" w:rsidRDefault="00B854A7" w:rsidP="00B854A7">
      <w:pPr>
        <w:pStyle w:val="NoSpacing"/>
        <w:jc w:val="center"/>
        <w:rPr>
          <w:sz w:val="56"/>
          <w:szCs w:val="56"/>
        </w:rPr>
      </w:pPr>
      <w:r w:rsidRPr="00B854A7">
        <w:rPr>
          <w:sz w:val="56"/>
          <w:szCs w:val="56"/>
        </w:rPr>
        <w:t>HIGH ON THE HOG FESTIVAL</w:t>
      </w:r>
      <w:r w:rsidR="00B23B96">
        <w:rPr>
          <w:sz w:val="56"/>
          <w:szCs w:val="56"/>
        </w:rPr>
        <w:t xml:space="preserve"> 20</w:t>
      </w:r>
      <w:r w:rsidR="006653F8">
        <w:rPr>
          <w:sz w:val="56"/>
          <w:szCs w:val="56"/>
        </w:rPr>
        <w:t>20</w:t>
      </w:r>
    </w:p>
    <w:p w14:paraId="4D4AE0CF" w14:textId="77777777" w:rsidR="00B854A7" w:rsidRDefault="00912598" w:rsidP="00B854A7">
      <w:pPr>
        <w:pStyle w:val="NoSpacing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46BA15B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294pt;margin-top:8.65pt;width:303pt;height:46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">
            <v:textbox>
              <w:txbxContent>
                <w:p w14:paraId="0DE07298" w14:textId="77777777" w:rsidR="00E576B1" w:rsidRDefault="00C667B2" w:rsidP="00E576B1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 xml:space="preserve">BACKYARD </w:t>
                  </w:r>
                  <w:r w:rsidR="00E576B1">
                    <w:rPr>
                      <w:sz w:val="32"/>
                      <w:szCs w:val="32"/>
                      <w:u w:val="single"/>
                    </w:rPr>
                    <w:t>AWARDS</w:t>
                  </w:r>
                </w:p>
                <w:p w14:paraId="7698D987" w14:textId="3657BF61" w:rsidR="00E576B1" w:rsidRPr="004F4720" w:rsidRDefault="00E576B1" w:rsidP="00E576B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F4720">
                    <w:rPr>
                      <w:sz w:val="28"/>
                      <w:szCs w:val="28"/>
                    </w:rPr>
                    <w:t>GRAND CHAMPION    $</w:t>
                  </w:r>
                  <w:r w:rsidR="00734F71">
                    <w:rPr>
                      <w:sz w:val="28"/>
                      <w:szCs w:val="28"/>
                    </w:rPr>
                    <w:t>6</w:t>
                  </w:r>
                  <w:r w:rsidRPr="004F4720">
                    <w:rPr>
                      <w:sz w:val="28"/>
                      <w:szCs w:val="28"/>
                    </w:rPr>
                    <w:t>00</w:t>
                  </w:r>
                  <w:r w:rsidR="00253E87">
                    <w:rPr>
                      <w:sz w:val="28"/>
                      <w:szCs w:val="28"/>
                    </w:rPr>
                    <w:t xml:space="preserve"> </w:t>
                  </w:r>
                  <w:r w:rsidR="004F4720" w:rsidRPr="004F4720">
                    <w:rPr>
                      <w:sz w:val="28"/>
                      <w:szCs w:val="28"/>
                    </w:rPr>
                    <w:t>&amp; Trophy</w:t>
                  </w:r>
                </w:p>
                <w:p w14:paraId="60DE059B" w14:textId="77777777" w:rsidR="00E576B1" w:rsidRPr="004F4720" w:rsidRDefault="00E576B1" w:rsidP="00E576B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F4720">
                    <w:rPr>
                      <w:sz w:val="28"/>
                      <w:szCs w:val="28"/>
                    </w:rPr>
                    <w:t>RESERVE GRAND CHAMPION $</w:t>
                  </w:r>
                  <w:r w:rsidR="004F4720" w:rsidRPr="004F4720">
                    <w:rPr>
                      <w:sz w:val="28"/>
                      <w:szCs w:val="28"/>
                    </w:rPr>
                    <w:t>3</w:t>
                  </w:r>
                  <w:r w:rsidRPr="004F4720">
                    <w:rPr>
                      <w:sz w:val="28"/>
                      <w:szCs w:val="28"/>
                    </w:rPr>
                    <w:t xml:space="preserve">00 </w:t>
                  </w:r>
                  <w:r w:rsidR="004F4720" w:rsidRPr="004F4720">
                    <w:rPr>
                      <w:sz w:val="28"/>
                      <w:szCs w:val="28"/>
                    </w:rPr>
                    <w:t>&amp; Trophy</w:t>
                  </w:r>
                </w:p>
                <w:p w14:paraId="4089E500" w14:textId="77777777" w:rsidR="00E576B1" w:rsidRPr="008646D2" w:rsidRDefault="00E576B1" w:rsidP="00E576B1">
                  <w:pPr>
                    <w:pStyle w:val="NoSpacing"/>
                    <w:rPr>
                      <w:sz w:val="14"/>
                      <w:szCs w:val="14"/>
                    </w:rPr>
                  </w:pPr>
                </w:p>
                <w:p w14:paraId="0522F4BD" w14:textId="77777777" w:rsidR="00E576B1" w:rsidRDefault="00E576B1" w:rsidP="008646D2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Each meat category*</w:t>
                  </w:r>
                </w:p>
                <w:p w14:paraId="2913B1EE" w14:textId="77777777" w:rsidR="00E576B1" w:rsidRDefault="00E576B1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1</w:t>
                  </w:r>
                  <w:r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="00253E87">
                    <w:rPr>
                      <w:sz w:val="32"/>
                      <w:szCs w:val="32"/>
                    </w:rPr>
                    <w:t xml:space="preserve"> Place -----------------</w:t>
                  </w:r>
                  <w:r>
                    <w:rPr>
                      <w:sz w:val="32"/>
                      <w:szCs w:val="32"/>
                    </w:rPr>
                    <w:t xml:space="preserve"> $ </w:t>
                  </w:r>
                  <w:r w:rsidR="004F4720">
                    <w:rPr>
                      <w:sz w:val="32"/>
                      <w:szCs w:val="32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="00253E87">
                    <w:rPr>
                      <w:sz w:val="32"/>
                      <w:szCs w:val="32"/>
                    </w:rPr>
                    <w:t xml:space="preserve"> Trophy</w:t>
                  </w:r>
                </w:p>
                <w:p w14:paraId="739DC4EF" w14:textId="446E7FBE" w:rsidR="00E576B1" w:rsidRDefault="00E576B1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2</w:t>
                  </w:r>
                  <w:r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="00253E87">
                    <w:rPr>
                      <w:sz w:val="32"/>
                      <w:szCs w:val="32"/>
                    </w:rPr>
                    <w:t xml:space="preserve"> Place -----------------</w:t>
                  </w:r>
                  <w:r>
                    <w:rPr>
                      <w:sz w:val="32"/>
                      <w:szCs w:val="32"/>
                    </w:rPr>
                    <w:t xml:space="preserve"> $ </w:t>
                  </w:r>
                  <w:r w:rsidR="004F4720">
                    <w:rPr>
                      <w:sz w:val="32"/>
                      <w:szCs w:val="32"/>
                    </w:rPr>
                    <w:t>2</w:t>
                  </w:r>
                  <w:r w:rsidR="00734F71">
                    <w:rPr>
                      <w:sz w:val="32"/>
                      <w:szCs w:val="32"/>
                    </w:rPr>
                    <w:t>50</w:t>
                  </w:r>
                  <w:r w:rsidR="00253E87">
                    <w:rPr>
                      <w:sz w:val="32"/>
                      <w:szCs w:val="32"/>
                    </w:rPr>
                    <w:t xml:space="preserve"> Award</w:t>
                  </w:r>
                </w:p>
                <w:p w14:paraId="0698FDFD" w14:textId="6316F93C" w:rsidR="00E576B1" w:rsidRDefault="00E576B1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3</w:t>
                  </w:r>
                  <w:r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="00253E87">
                    <w:rPr>
                      <w:sz w:val="32"/>
                      <w:szCs w:val="32"/>
                    </w:rPr>
                    <w:t xml:space="preserve"> Place ------------------</w:t>
                  </w:r>
                  <w:r>
                    <w:rPr>
                      <w:sz w:val="32"/>
                      <w:szCs w:val="32"/>
                    </w:rPr>
                    <w:t xml:space="preserve"> $</w:t>
                  </w:r>
                  <w:r w:rsidR="004F4720">
                    <w:rPr>
                      <w:sz w:val="32"/>
                      <w:szCs w:val="32"/>
                    </w:rPr>
                    <w:t xml:space="preserve"> 1</w:t>
                  </w:r>
                  <w:r w:rsidR="00734F71">
                    <w:rPr>
                      <w:sz w:val="32"/>
                      <w:szCs w:val="32"/>
                    </w:rPr>
                    <w:t>50</w:t>
                  </w:r>
                  <w:r w:rsidR="00253E87">
                    <w:rPr>
                      <w:sz w:val="32"/>
                      <w:szCs w:val="32"/>
                    </w:rPr>
                    <w:t xml:space="preserve"> Award</w:t>
                  </w:r>
                </w:p>
                <w:p w14:paraId="36547B73" w14:textId="0AD247F5" w:rsidR="00E576B1" w:rsidRDefault="00E576B1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4</w:t>
                  </w:r>
                  <w:r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253E87">
                    <w:rPr>
                      <w:sz w:val="32"/>
                      <w:szCs w:val="32"/>
                    </w:rPr>
                    <w:t xml:space="preserve"> Place ------------------</w:t>
                  </w:r>
                  <w:r>
                    <w:rPr>
                      <w:sz w:val="32"/>
                      <w:szCs w:val="32"/>
                    </w:rPr>
                    <w:t xml:space="preserve"> $</w:t>
                  </w:r>
                  <w:r w:rsidR="004F4720">
                    <w:rPr>
                      <w:sz w:val="32"/>
                      <w:szCs w:val="32"/>
                    </w:rPr>
                    <w:t xml:space="preserve"> 1</w:t>
                  </w:r>
                  <w:r w:rsidR="00734F71">
                    <w:rPr>
                      <w:sz w:val="32"/>
                      <w:szCs w:val="32"/>
                    </w:rPr>
                    <w:t>25 Award</w:t>
                  </w:r>
                </w:p>
                <w:p w14:paraId="6210A884" w14:textId="40B120CA" w:rsidR="00E576B1" w:rsidRDefault="00E576B1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5</w:t>
                  </w:r>
                  <w:r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253E87">
                    <w:rPr>
                      <w:sz w:val="32"/>
                      <w:szCs w:val="32"/>
                    </w:rPr>
                    <w:t xml:space="preserve"> Place -------------------</w:t>
                  </w:r>
                  <w:r>
                    <w:rPr>
                      <w:sz w:val="32"/>
                      <w:szCs w:val="32"/>
                    </w:rPr>
                    <w:t xml:space="preserve"> $ </w:t>
                  </w:r>
                  <w:r w:rsidR="00734F71">
                    <w:rPr>
                      <w:sz w:val="32"/>
                      <w:szCs w:val="32"/>
                    </w:rPr>
                    <w:t>100 Award</w:t>
                  </w:r>
                </w:p>
                <w:p w14:paraId="341DC392" w14:textId="2EDEDB48" w:rsidR="009441E7" w:rsidRDefault="00734F71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</w:t>
                  </w:r>
                  <w:r w:rsidR="009441E7">
                    <w:rPr>
                      <w:sz w:val="32"/>
                      <w:szCs w:val="32"/>
                    </w:rPr>
                    <w:t>Por</w:t>
                  </w:r>
                  <w:r>
                    <w:rPr>
                      <w:sz w:val="32"/>
                      <w:szCs w:val="32"/>
                    </w:rPr>
                    <w:t xml:space="preserve">k    </w:t>
                  </w:r>
                  <w:r w:rsidR="009441E7">
                    <w:rPr>
                      <w:sz w:val="32"/>
                      <w:szCs w:val="32"/>
                    </w:rPr>
                    <w:t xml:space="preserve"> 1</w:t>
                  </w:r>
                  <w:r w:rsidR="009441E7" w:rsidRPr="009441E7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="009441E7">
                    <w:rPr>
                      <w:sz w:val="32"/>
                      <w:szCs w:val="32"/>
                    </w:rPr>
                    <w:t xml:space="preserve"> Place $150 + Trophy</w:t>
                  </w:r>
                </w:p>
                <w:p w14:paraId="74E475ED" w14:textId="681ED7BF" w:rsidR="009441E7" w:rsidRDefault="009441E7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</w:t>
                  </w:r>
                  <w:r w:rsidR="00734F71"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2ndPlace $100+ Award</w:t>
                  </w:r>
                </w:p>
                <w:p w14:paraId="7B8D06A5" w14:textId="77777777" w:rsidR="00CD5E96" w:rsidRPr="00050358" w:rsidRDefault="004F4720" w:rsidP="00050358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4F4720">
                    <w:rPr>
                      <w:sz w:val="26"/>
                      <w:szCs w:val="26"/>
                    </w:rPr>
                    <w:t xml:space="preserve"> </w:t>
                  </w:r>
                  <w:r w:rsidR="00012CB2">
                    <w:rPr>
                      <w:sz w:val="26"/>
                      <w:szCs w:val="26"/>
                    </w:rPr>
                    <w:t xml:space="preserve">* </w:t>
                  </w:r>
                  <w:r w:rsidR="00CD5E96" w:rsidRPr="00050358">
                    <w:rPr>
                      <w:sz w:val="26"/>
                      <w:szCs w:val="26"/>
                    </w:rPr>
                    <w:t>1</w:t>
                  </w:r>
                  <w:r w:rsidR="00CD5E96" w:rsidRPr="00050358">
                    <w:rPr>
                      <w:sz w:val="26"/>
                      <w:szCs w:val="26"/>
                      <w:vertAlign w:val="superscript"/>
                    </w:rPr>
                    <w:t>st</w:t>
                  </w:r>
                  <w:r w:rsidR="00CD5E96" w:rsidRPr="00050358">
                    <w:rPr>
                      <w:sz w:val="26"/>
                      <w:szCs w:val="26"/>
                    </w:rPr>
                    <w:t xml:space="preserve"> Place </w:t>
                  </w:r>
                  <w:r w:rsidRPr="00050358">
                    <w:rPr>
                      <w:sz w:val="26"/>
                      <w:szCs w:val="26"/>
                    </w:rPr>
                    <w:t>Wampler’s Sausage</w:t>
                  </w:r>
                  <w:r w:rsidR="00050358">
                    <w:rPr>
                      <w:sz w:val="26"/>
                      <w:szCs w:val="26"/>
                    </w:rPr>
                    <w:t>---</w:t>
                  </w:r>
                  <w:r w:rsidR="00CD5E96" w:rsidRPr="00050358">
                    <w:rPr>
                      <w:sz w:val="26"/>
                      <w:szCs w:val="26"/>
                    </w:rPr>
                    <w:t>$150</w:t>
                  </w:r>
                  <w:r w:rsidR="00050358" w:rsidRPr="00050358">
                    <w:rPr>
                      <w:sz w:val="26"/>
                      <w:szCs w:val="26"/>
                    </w:rPr>
                    <w:t>&amp; T</w:t>
                  </w:r>
                  <w:r w:rsidR="00CD5E96" w:rsidRPr="00050358">
                    <w:rPr>
                      <w:sz w:val="26"/>
                      <w:szCs w:val="26"/>
                    </w:rPr>
                    <w:t>rophy</w:t>
                  </w:r>
                </w:p>
                <w:p w14:paraId="6C44EA64" w14:textId="77777777" w:rsidR="007F3CA8" w:rsidRDefault="007F3CA8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** </w:t>
                  </w:r>
                  <w:r w:rsidR="00A44963">
                    <w:rPr>
                      <w:sz w:val="32"/>
                      <w:szCs w:val="32"/>
                    </w:rPr>
                    <w:t xml:space="preserve">Wings </w:t>
                  </w:r>
                  <w:r>
                    <w:rPr>
                      <w:sz w:val="32"/>
                      <w:szCs w:val="32"/>
                    </w:rPr>
                    <w:t>1</w:t>
                  </w:r>
                  <w:r w:rsidRPr="007F3CA8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="005E7B29">
                    <w:rPr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Place</w:t>
                  </w:r>
                  <w:r w:rsidR="00AD0E0D">
                    <w:rPr>
                      <w:sz w:val="32"/>
                      <w:szCs w:val="32"/>
                    </w:rPr>
                    <w:t xml:space="preserve"> </w:t>
                  </w:r>
                  <w:r w:rsidR="00233E30">
                    <w:rPr>
                      <w:sz w:val="32"/>
                      <w:szCs w:val="32"/>
                    </w:rPr>
                    <w:t>$1</w:t>
                  </w:r>
                  <w:r>
                    <w:rPr>
                      <w:sz w:val="32"/>
                      <w:szCs w:val="32"/>
                    </w:rPr>
                    <w:t>50+trophy</w:t>
                  </w:r>
                </w:p>
                <w:p w14:paraId="2AE0E14F" w14:textId="77777777" w:rsidR="00BC64A0" w:rsidRDefault="00BC64A0" w:rsidP="00BC64A0">
                  <w:pPr>
                    <w:pStyle w:val="NoSpacing"/>
                    <w:tabs>
                      <w:tab w:val="left" w:pos="171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**   Burgers</w:t>
                  </w:r>
                  <w:r>
                    <w:rPr>
                      <w:sz w:val="32"/>
                      <w:szCs w:val="32"/>
                    </w:rPr>
                    <w:tab/>
                    <w:t>1</w:t>
                  </w:r>
                  <w:r w:rsidRPr="003866DE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sz w:val="32"/>
                      <w:szCs w:val="32"/>
                    </w:rPr>
                    <w:t xml:space="preserve"> Place   $150+trophy</w:t>
                  </w:r>
                </w:p>
                <w:p w14:paraId="10306B98" w14:textId="4CFDE28E" w:rsidR="005A2372" w:rsidRDefault="003866DE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**   </w:t>
                  </w:r>
                  <w:r w:rsidR="00DC1DF5">
                    <w:rPr>
                      <w:sz w:val="32"/>
                      <w:szCs w:val="32"/>
                    </w:rPr>
                    <w:t>Dessert</w:t>
                  </w:r>
                  <w:r w:rsidR="009441E7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1</w:t>
                  </w:r>
                  <w:r w:rsidRPr="003866DE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="00A44963">
                    <w:rPr>
                      <w:sz w:val="32"/>
                      <w:szCs w:val="32"/>
                    </w:rPr>
                    <w:t xml:space="preserve"> Place </w:t>
                  </w:r>
                  <w:r>
                    <w:rPr>
                      <w:sz w:val="32"/>
                      <w:szCs w:val="32"/>
                    </w:rPr>
                    <w:t>$1</w:t>
                  </w:r>
                  <w:r w:rsidR="00734F71">
                    <w:rPr>
                      <w:sz w:val="32"/>
                      <w:szCs w:val="32"/>
                    </w:rPr>
                    <w:t>0</w:t>
                  </w:r>
                  <w:r>
                    <w:rPr>
                      <w:sz w:val="32"/>
                      <w:szCs w:val="32"/>
                    </w:rPr>
                    <w:t>0+trophy</w:t>
                  </w:r>
                </w:p>
                <w:p w14:paraId="2C9C5C2B" w14:textId="77777777" w:rsidR="005A2372" w:rsidRDefault="00A44963" w:rsidP="00E576B1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**</w:t>
                  </w:r>
                  <w:r w:rsidR="005E7B29">
                    <w:rPr>
                      <w:sz w:val="32"/>
                      <w:szCs w:val="32"/>
                    </w:rPr>
                    <w:t xml:space="preserve"> </w:t>
                  </w:r>
                  <w:r w:rsidR="00DC1DF5">
                    <w:rPr>
                      <w:sz w:val="32"/>
                      <w:szCs w:val="32"/>
                    </w:rPr>
                    <w:t xml:space="preserve">(Pros &amp; Backyard </w:t>
                  </w:r>
                  <w:r w:rsidR="00050358">
                    <w:rPr>
                      <w:sz w:val="32"/>
                      <w:szCs w:val="32"/>
                    </w:rPr>
                    <w:t xml:space="preserve">Entry </w:t>
                  </w:r>
                  <w:r w:rsidR="00DC1DF5">
                    <w:rPr>
                      <w:sz w:val="32"/>
                      <w:szCs w:val="32"/>
                    </w:rPr>
                    <w:t>Optional)</w:t>
                  </w:r>
                </w:p>
                <w:p w14:paraId="0588AF12" w14:textId="77777777" w:rsidR="00050358" w:rsidRPr="00BC64A0" w:rsidRDefault="00050358" w:rsidP="00050358">
                  <w:pPr>
                    <w:pStyle w:val="NoSpacing"/>
                    <w:rPr>
                      <w:sz w:val="14"/>
                      <w:szCs w:val="14"/>
                    </w:rPr>
                  </w:pPr>
                </w:p>
                <w:p w14:paraId="67B10A05" w14:textId="77777777" w:rsidR="00A44963" w:rsidRDefault="007F3CA8" w:rsidP="00050358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r w:rsidR="00A44963">
                    <w:rPr>
                      <w:sz w:val="32"/>
                      <w:szCs w:val="32"/>
                    </w:rPr>
                    <w:t>Must enter</w:t>
                  </w:r>
                  <w:r w:rsidR="00E576B1">
                    <w:rPr>
                      <w:sz w:val="32"/>
                      <w:szCs w:val="32"/>
                    </w:rPr>
                    <w:t xml:space="preserve"> </w:t>
                  </w:r>
                  <w:r w:rsidR="00253E87">
                    <w:rPr>
                      <w:sz w:val="32"/>
                      <w:szCs w:val="32"/>
                    </w:rPr>
                    <w:t>2 M</w:t>
                  </w:r>
                  <w:r w:rsidR="00E576B1">
                    <w:rPr>
                      <w:sz w:val="32"/>
                      <w:szCs w:val="32"/>
                    </w:rPr>
                    <w:t>eat</w:t>
                  </w:r>
                  <w:r w:rsidR="00253E87">
                    <w:rPr>
                      <w:sz w:val="32"/>
                      <w:szCs w:val="32"/>
                    </w:rPr>
                    <w:t xml:space="preserve"> </w:t>
                  </w:r>
                  <w:r w:rsidR="00233E30">
                    <w:rPr>
                      <w:sz w:val="32"/>
                      <w:szCs w:val="32"/>
                    </w:rPr>
                    <w:t>C</w:t>
                  </w:r>
                  <w:r w:rsidR="00E576B1">
                    <w:rPr>
                      <w:sz w:val="32"/>
                      <w:szCs w:val="32"/>
                    </w:rPr>
                    <w:t>ategories</w:t>
                  </w:r>
                  <w:r w:rsidR="00A44963">
                    <w:rPr>
                      <w:sz w:val="32"/>
                      <w:szCs w:val="32"/>
                    </w:rPr>
                    <w:t xml:space="preserve">       Chicken and Ribs</w:t>
                  </w:r>
                  <w:r w:rsidR="00253E87">
                    <w:rPr>
                      <w:sz w:val="32"/>
                      <w:szCs w:val="32"/>
                    </w:rPr>
                    <w:t xml:space="preserve"> </w:t>
                  </w:r>
                  <w:r w:rsidR="005647B6">
                    <w:rPr>
                      <w:sz w:val="32"/>
                      <w:szCs w:val="32"/>
                    </w:rPr>
                    <w:t>to</w:t>
                  </w:r>
                  <w:r w:rsidR="00A44963">
                    <w:rPr>
                      <w:sz w:val="32"/>
                      <w:szCs w:val="32"/>
                    </w:rPr>
                    <w:t xml:space="preserve"> </w:t>
                  </w:r>
                  <w:r w:rsidR="00050358">
                    <w:rPr>
                      <w:sz w:val="32"/>
                      <w:szCs w:val="32"/>
                    </w:rPr>
                    <w:t>Q</w:t>
                  </w:r>
                  <w:r w:rsidR="00E576B1">
                    <w:rPr>
                      <w:sz w:val="32"/>
                      <w:szCs w:val="32"/>
                    </w:rPr>
                    <w:t>ualify fo</w:t>
                  </w:r>
                  <w:r w:rsidR="00050358">
                    <w:rPr>
                      <w:sz w:val="32"/>
                      <w:szCs w:val="32"/>
                    </w:rPr>
                    <w:t xml:space="preserve">r </w:t>
                  </w:r>
                </w:p>
                <w:p w14:paraId="0DDA62C5" w14:textId="77777777" w:rsidR="00E576B1" w:rsidRPr="00A44963" w:rsidRDefault="00E576B1" w:rsidP="00050358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A44963">
                    <w:rPr>
                      <w:b/>
                      <w:sz w:val="32"/>
                      <w:szCs w:val="32"/>
                    </w:rPr>
                    <w:t>Grand</w:t>
                  </w:r>
                  <w:r w:rsidR="00F730E5" w:rsidRPr="00A44963">
                    <w:rPr>
                      <w:b/>
                      <w:sz w:val="32"/>
                      <w:szCs w:val="32"/>
                    </w:rPr>
                    <w:t>&amp; Reserve</w:t>
                  </w:r>
                  <w:r w:rsidR="00233E30" w:rsidRPr="00A44963">
                    <w:rPr>
                      <w:b/>
                      <w:sz w:val="32"/>
                      <w:szCs w:val="32"/>
                    </w:rPr>
                    <w:t xml:space="preserve"> Champion</w:t>
                  </w:r>
                </w:p>
                <w:p w14:paraId="0E0BEA33" w14:textId="77777777" w:rsidR="00050358" w:rsidRPr="00A44963" w:rsidRDefault="00A44963" w:rsidP="00233E30">
                  <w:pPr>
                    <w:pStyle w:val="NoSpacing"/>
                    <w:ind w:left="360"/>
                    <w:rPr>
                      <w:b/>
                      <w:sz w:val="32"/>
                      <w:szCs w:val="32"/>
                    </w:rPr>
                  </w:pPr>
                  <w:r w:rsidRPr="00A44963"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253E87" w:rsidRPr="00A44963">
                    <w:rPr>
                      <w:b/>
                      <w:sz w:val="32"/>
                      <w:szCs w:val="32"/>
                    </w:rPr>
                    <w:t>(Chicken &amp; Ribs</w:t>
                  </w:r>
                  <w:r w:rsidR="00050358" w:rsidRPr="00A44963">
                    <w:rPr>
                      <w:b/>
                      <w:sz w:val="32"/>
                      <w:szCs w:val="32"/>
                    </w:rPr>
                    <w:t>)</w:t>
                  </w:r>
                </w:p>
                <w:p w14:paraId="7A2456B4" w14:textId="77777777" w:rsidR="00146EDC" w:rsidRPr="00BC64A0" w:rsidRDefault="00146EDC" w:rsidP="00233E30">
                  <w:pPr>
                    <w:pStyle w:val="NoSpacing"/>
                    <w:ind w:left="360"/>
                    <w:rPr>
                      <w:sz w:val="14"/>
                      <w:szCs w:val="14"/>
                    </w:rPr>
                  </w:pPr>
                </w:p>
                <w:p w14:paraId="5F1F2FB9" w14:textId="77777777" w:rsidR="00050358" w:rsidRPr="00FA17BD" w:rsidRDefault="00050358" w:rsidP="00A44963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FA17BD">
                    <w:rPr>
                      <w:sz w:val="26"/>
                      <w:szCs w:val="26"/>
                    </w:rPr>
                    <w:t>*Mandatory Categories</w:t>
                  </w:r>
                </w:p>
                <w:p w14:paraId="4A76C19F" w14:textId="77777777" w:rsidR="00E576B1" w:rsidRPr="00FA17BD" w:rsidRDefault="00A44963" w:rsidP="00E576B1">
                  <w:pPr>
                    <w:pStyle w:val="NoSpacing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 w:rsidR="00E576B1" w:rsidRPr="00FA17BD">
                    <w:rPr>
                      <w:sz w:val="26"/>
                      <w:szCs w:val="26"/>
                    </w:rPr>
                    <w:t xml:space="preserve">**Optional </w:t>
                  </w:r>
                  <w:r w:rsidR="004F4720" w:rsidRPr="00FA17BD">
                    <w:rPr>
                      <w:sz w:val="26"/>
                      <w:szCs w:val="26"/>
                    </w:rPr>
                    <w:t>C</w:t>
                  </w:r>
                  <w:r w:rsidR="00E576B1" w:rsidRPr="00FA17BD">
                    <w:rPr>
                      <w:sz w:val="26"/>
                      <w:szCs w:val="26"/>
                    </w:rPr>
                    <w:t>ategories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01A08BB">
          <v:shape id="Text Box 10" o:spid="_x0000_s1026" type="#_x0000_t202" style="position:absolute;left:0;text-align:left;margin-left:17.25pt;margin-top:8.65pt;width:270pt;height:41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">
            <v:textbox>
              <w:txbxContent>
                <w:p w14:paraId="09C00010" w14:textId="77777777" w:rsidR="00B527EE" w:rsidRDefault="00C667B2" w:rsidP="00B527EE">
                  <w:pPr>
                    <w:pStyle w:val="NoSpacing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 xml:space="preserve">BACKYARD </w:t>
                  </w:r>
                  <w:r w:rsidR="00B527EE">
                    <w:rPr>
                      <w:sz w:val="32"/>
                      <w:szCs w:val="32"/>
                      <w:u w:val="single"/>
                    </w:rPr>
                    <w:t>SCHEDULE OF EVENTS</w:t>
                  </w:r>
                </w:p>
                <w:p w14:paraId="25CF2474" w14:textId="77777777" w:rsidR="00B527EE" w:rsidRDefault="00B527EE" w:rsidP="00B527EE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14:paraId="16B64A4A" w14:textId="77777777" w:rsidR="00B527EE" w:rsidRDefault="00B527EE" w:rsidP="00B527EE">
                  <w:pPr>
                    <w:pStyle w:val="NoSpacing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FRIDAY  </w:t>
                  </w:r>
                </w:p>
                <w:p w14:paraId="6A4CABAF" w14:textId="019BE735" w:rsidR="000E7D6E" w:rsidRDefault="00B23B96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734F71">
                    <w:rPr>
                      <w:sz w:val="28"/>
                      <w:szCs w:val="28"/>
                    </w:rPr>
                    <w:t>May 22</w:t>
                  </w:r>
                  <w:r w:rsidR="00D51479">
                    <w:rPr>
                      <w:sz w:val="28"/>
                      <w:szCs w:val="28"/>
                    </w:rPr>
                    <w:t xml:space="preserve">, </w:t>
                  </w:r>
                  <w:bookmarkStart w:id="0" w:name="_GoBack"/>
                  <w:bookmarkEnd w:id="0"/>
                  <w:r w:rsidR="00734F71">
                    <w:rPr>
                      <w:sz w:val="28"/>
                      <w:szCs w:val="28"/>
                    </w:rPr>
                    <w:t>2020</w:t>
                  </w:r>
                </w:p>
                <w:p w14:paraId="1A633843" w14:textId="77777777" w:rsidR="00B527EE" w:rsidRDefault="00A75AE7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Meat I</w:t>
                  </w:r>
                  <w:r w:rsidR="000E7D6E">
                    <w:rPr>
                      <w:sz w:val="28"/>
                      <w:szCs w:val="28"/>
                    </w:rPr>
                    <w:t>nspection</w:t>
                  </w:r>
                  <w:r w:rsidR="00A44963">
                    <w:rPr>
                      <w:sz w:val="28"/>
                      <w:szCs w:val="28"/>
                    </w:rPr>
                    <w:t xml:space="preserve"> S</w:t>
                  </w:r>
                  <w:r w:rsidR="004F4720">
                    <w:rPr>
                      <w:sz w:val="28"/>
                      <w:szCs w:val="28"/>
                    </w:rPr>
                    <w:t>tarting</w:t>
                  </w:r>
                  <w:r w:rsidR="00A44963">
                    <w:rPr>
                      <w:sz w:val="28"/>
                      <w:szCs w:val="28"/>
                    </w:rPr>
                    <w:t xml:space="preserve"> </w:t>
                  </w:r>
                  <w:r w:rsidR="004F4720">
                    <w:rPr>
                      <w:sz w:val="28"/>
                      <w:szCs w:val="28"/>
                    </w:rPr>
                    <w:t>10</w:t>
                  </w:r>
                  <w:r w:rsidR="000E7D6E">
                    <w:rPr>
                      <w:sz w:val="28"/>
                      <w:szCs w:val="28"/>
                    </w:rPr>
                    <w:t>:00 am</w:t>
                  </w:r>
                </w:p>
                <w:p w14:paraId="6B721417" w14:textId="77777777" w:rsidR="003B6159" w:rsidRDefault="00B527EE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Cook’s meeting             4:00 pm</w:t>
                  </w:r>
                </w:p>
                <w:p w14:paraId="1279A793" w14:textId="77777777" w:rsidR="00B527EE" w:rsidRPr="003B6159" w:rsidRDefault="00B527EE" w:rsidP="00B527E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3B6159">
                    <w:rPr>
                      <w:sz w:val="24"/>
                      <w:szCs w:val="24"/>
                    </w:rPr>
                    <w:t>(</w:t>
                  </w:r>
                  <w:r w:rsidR="005647B6" w:rsidRPr="003B6159">
                    <w:rPr>
                      <w:sz w:val="24"/>
                      <w:szCs w:val="24"/>
                    </w:rPr>
                    <w:t>Attendance</w:t>
                  </w:r>
                  <w:r w:rsidRPr="003B6159">
                    <w:rPr>
                      <w:sz w:val="24"/>
                      <w:szCs w:val="24"/>
                    </w:rPr>
                    <w:t xml:space="preserve"> of at least one</w:t>
                  </w:r>
                  <w:r w:rsidR="00A44963">
                    <w:rPr>
                      <w:sz w:val="24"/>
                      <w:szCs w:val="24"/>
                    </w:rPr>
                    <w:t xml:space="preserve"> </w:t>
                  </w:r>
                  <w:r w:rsidRPr="003B6159">
                    <w:rPr>
                      <w:sz w:val="24"/>
                      <w:szCs w:val="24"/>
                    </w:rPr>
                    <w:t>team member required)</w:t>
                  </w:r>
                </w:p>
                <w:p w14:paraId="601E778F" w14:textId="77777777" w:rsidR="00012CB2" w:rsidRPr="00012CB2" w:rsidRDefault="00012CB2" w:rsidP="00B527EE">
                  <w:pPr>
                    <w:pStyle w:val="NoSpacing"/>
                    <w:rPr>
                      <w:sz w:val="14"/>
                      <w:szCs w:val="14"/>
                    </w:rPr>
                  </w:pPr>
                </w:p>
                <w:p w14:paraId="0BDD9BE5" w14:textId="77777777" w:rsidR="00B527EE" w:rsidRPr="004F4720" w:rsidRDefault="00012CB2" w:rsidP="00B527EE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4F4720">
                    <w:rPr>
                      <w:sz w:val="26"/>
                      <w:szCs w:val="26"/>
                    </w:rPr>
                    <w:t xml:space="preserve">** </w:t>
                  </w:r>
                  <w:r w:rsidR="00B527EE" w:rsidRPr="004F4720">
                    <w:rPr>
                      <w:sz w:val="26"/>
                      <w:szCs w:val="26"/>
                    </w:rPr>
                    <w:t>Sausage</w:t>
                  </w:r>
                  <w:r>
                    <w:rPr>
                      <w:sz w:val="26"/>
                      <w:szCs w:val="26"/>
                    </w:rPr>
                    <w:tab/>
                  </w:r>
                  <w:r w:rsidR="00FD4797" w:rsidRPr="004F4720">
                    <w:rPr>
                      <w:sz w:val="26"/>
                      <w:szCs w:val="26"/>
                    </w:rPr>
                    <w:t>(</w:t>
                  </w:r>
                  <w:r w:rsidR="004F4720" w:rsidRPr="004F4720">
                    <w:rPr>
                      <w:sz w:val="26"/>
                      <w:szCs w:val="26"/>
                    </w:rPr>
                    <w:t>Pro &amp; Backyard</w:t>
                  </w:r>
                  <w:r w:rsidR="00FD4797" w:rsidRPr="004F4720">
                    <w:rPr>
                      <w:sz w:val="26"/>
                      <w:szCs w:val="26"/>
                    </w:rPr>
                    <w:t>)</w:t>
                  </w:r>
                  <w:r w:rsidR="00A44963">
                    <w:rPr>
                      <w:sz w:val="26"/>
                      <w:szCs w:val="26"/>
                    </w:rPr>
                    <w:t xml:space="preserve"> </w:t>
                  </w:r>
                  <w:r w:rsidR="003866DE" w:rsidRPr="004F4720">
                    <w:rPr>
                      <w:sz w:val="26"/>
                      <w:szCs w:val="26"/>
                    </w:rPr>
                    <w:t>6</w:t>
                  </w:r>
                  <w:r w:rsidR="00B527EE" w:rsidRPr="004F4720">
                    <w:rPr>
                      <w:sz w:val="26"/>
                      <w:szCs w:val="26"/>
                    </w:rPr>
                    <w:t>:</w:t>
                  </w:r>
                  <w:r w:rsidR="003866DE" w:rsidRPr="004F4720">
                    <w:rPr>
                      <w:sz w:val="26"/>
                      <w:szCs w:val="26"/>
                    </w:rPr>
                    <w:t>3</w:t>
                  </w:r>
                  <w:r w:rsidR="005A2372" w:rsidRPr="004F4720">
                    <w:rPr>
                      <w:sz w:val="26"/>
                      <w:szCs w:val="26"/>
                    </w:rPr>
                    <w:t>0 pm</w:t>
                  </w:r>
                </w:p>
                <w:p w14:paraId="4FB245BB" w14:textId="77777777" w:rsidR="003866DE" w:rsidRPr="004F4720" w:rsidRDefault="00146EDC" w:rsidP="00B527EE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4F4720">
                    <w:rPr>
                      <w:sz w:val="26"/>
                      <w:szCs w:val="26"/>
                    </w:rPr>
                    <w:t>*</w:t>
                  </w:r>
                  <w:r w:rsidR="003866DE" w:rsidRPr="004F4720">
                    <w:rPr>
                      <w:sz w:val="26"/>
                      <w:szCs w:val="26"/>
                    </w:rPr>
                    <w:t>* Wings</w:t>
                  </w:r>
                  <w:r w:rsidR="00012CB2">
                    <w:rPr>
                      <w:sz w:val="26"/>
                      <w:szCs w:val="26"/>
                    </w:rPr>
                    <w:tab/>
                  </w:r>
                  <w:r w:rsidRPr="004F4720">
                    <w:rPr>
                      <w:sz w:val="26"/>
                      <w:szCs w:val="26"/>
                    </w:rPr>
                    <w:t>(</w:t>
                  </w:r>
                  <w:r w:rsidR="004F4720" w:rsidRPr="004F4720">
                    <w:rPr>
                      <w:sz w:val="26"/>
                      <w:szCs w:val="26"/>
                    </w:rPr>
                    <w:t>P</w:t>
                  </w:r>
                  <w:r w:rsidRPr="004F4720">
                    <w:rPr>
                      <w:sz w:val="26"/>
                      <w:szCs w:val="26"/>
                    </w:rPr>
                    <w:t>ro &amp;</w:t>
                  </w:r>
                  <w:r w:rsidR="004F4720" w:rsidRPr="004F4720">
                    <w:rPr>
                      <w:sz w:val="26"/>
                      <w:szCs w:val="26"/>
                    </w:rPr>
                    <w:t>B</w:t>
                  </w:r>
                  <w:r w:rsidRPr="004F4720">
                    <w:rPr>
                      <w:sz w:val="26"/>
                      <w:szCs w:val="26"/>
                    </w:rPr>
                    <w:t xml:space="preserve">ackyard) </w:t>
                  </w:r>
                  <w:r w:rsidR="003866DE" w:rsidRPr="004F4720">
                    <w:rPr>
                      <w:sz w:val="26"/>
                      <w:szCs w:val="26"/>
                    </w:rPr>
                    <w:t xml:space="preserve">7:00 pm </w:t>
                  </w:r>
                </w:p>
                <w:p w14:paraId="0529F0DA" w14:textId="77777777" w:rsidR="005A2372" w:rsidRPr="004F4720" w:rsidRDefault="003866DE" w:rsidP="00B527EE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4F4720">
                    <w:rPr>
                      <w:sz w:val="26"/>
                      <w:szCs w:val="26"/>
                    </w:rPr>
                    <w:t>**</w:t>
                  </w:r>
                  <w:r w:rsidR="004F4720" w:rsidRPr="004F4720">
                    <w:rPr>
                      <w:sz w:val="26"/>
                      <w:szCs w:val="26"/>
                    </w:rPr>
                    <w:t>Gourmet Burgers</w:t>
                  </w:r>
                  <w:r w:rsidR="00A44963">
                    <w:rPr>
                      <w:sz w:val="26"/>
                      <w:szCs w:val="26"/>
                    </w:rPr>
                    <w:t xml:space="preserve"> </w:t>
                  </w:r>
                  <w:r w:rsidR="00146EDC" w:rsidRPr="004F4720">
                    <w:rPr>
                      <w:sz w:val="26"/>
                      <w:szCs w:val="26"/>
                    </w:rPr>
                    <w:t>(</w:t>
                  </w:r>
                  <w:r w:rsidR="004F4720" w:rsidRPr="004F4720">
                    <w:rPr>
                      <w:sz w:val="26"/>
                      <w:szCs w:val="26"/>
                    </w:rPr>
                    <w:t>P</w:t>
                  </w:r>
                  <w:r w:rsidR="00146EDC" w:rsidRPr="004F4720">
                    <w:rPr>
                      <w:sz w:val="26"/>
                      <w:szCs w:val="26"/>
                    </w:rPr>
                    <w:t>ro &amp;</w:t>
                  </w:r>
                  <w:r w:rsidR="004F4720" w:rsidRPr="004F4720">
                    <w:rPr>
                      <w:sz w:val="26"/>
                      <w:szCs w:val="26"/>
                    </w:rPr>
                    <w:t>B</w:t>
                  </w:r>
                  <w:r w:rsidR="00146EDC" w:rsidRPr="004F4720">
                    <w:rPr>
                      <w:sz w:val="26"/>
                      <w:szCs w:val="26"/>
                    </w:rPr>
                    <w:t xml:space="preserve">ackyard) </w:t>
                  </w:r>
                  <w:r w:rsidR="005A2372" w:rsidRPr="004F4720">
                    <w:rPr>
                      <w:sz w:val="26"/>
                      <w:szCs w:val="26"/>
                    </w:rPr>
                    <w:t>7:30 pm</w:t>
                  </w:r>
                </w:p>
                <w:p w14:paraId="35098D79" w14:textId="77777777" w:rsidR="004A4FED" w:rsidRDefault="004A4FED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14:paraId="4A85303A" w14:textId="77777777" w:rsidR="00B527EE" w:rsidRDefault="00B527EE" w:rsidP="00B527EE">
                  <w:pPr>
                    <w:pStyle w:val="NoSpacing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SATURDAY</w:t>
                  </w:r>
                </w:p>
                <w:p w14:paraId="7297EFAB" w14:textId="78D610D4" w:rsidR="004A4FED" w:rsidRDefault="00734F71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 23, 2020</w:t>
                  </w:r>
                </w:p>
                <w:p w14:paraId="49D261B7" w14:textId="77777777" w:rsidR="004A4FED" w:rsidRDefault="00B527EE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Judges’ registration</w:t>
                  </w:r>
                  <w:r w:rsidR="00A44963">
                    <w:rPr>
                      <w:sz w:val="28"/>
                      <w:szCs w:val="28"/>
                    </w:rPr>
                    <w:t xml:space="preserve"> </w:t>
                  </w:r>
                  <w:r w:rsidR="00B23B96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="004F472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A44963">
                    <w:rPr>
                      <w:sz w:val="28"/>
                      <w:szCs w:val="28"/>
                    </w:rPr>
                    <w:t xml:space="preserve"> am</w:t>
                  </w:r>
                  <w:r w:rsidR="00A44963">
                    <w:rPr>
                      <w:sz w:val="28"/>
                      <w:szCs w:val="28"/>
                    </w:rPr>
                    <w:tab/>
                  </w:r>
                </w:p>
                <w:p w14:paraId="26FB8738" w14:textId="77777777" w:rsidR="00B527EE" w:rsidRDefault="00B527EE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Judges’ Meeting       </w:t>
                  </w:r>
                  <w:r w:rsidR="00B23B96">
                    <w:rPr>
                      <w:sz w:val="28"/>
                      <w:szCs w:val="28"/>
                    </w:rPr>
                    <w:t>11:00</w:t>
                  </w:r>
                  <w:r>
                    <w:rPr>
                      <w:sz w:val="28"/>
                      <w:szCs w:val="28"/>
                    </w:rPr>
                    <w:t xml:space="preserve"> am              </w:t>
                  </w:r>
                </w:p>
                <w:p w14:paraId="1A7F2BBD" w14:textId="77777777" w:rsidR="005647B6" w:rsidRDefault="00B527EE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</w:t>
                  </w:r>
                  <w:r w:rsidR="00D1349B">
                    <w:rPr>
                      <w:sz w:val="28"/>
                      <w:szCs w:val="28"/>
                    </w:rPr>
                    <w:t>M</w:t>
                  </w:r>
                  <w:r>
                    <w:rPr>
                      <w:sz w:val="28"/>
                      <w:szCs w:val="28"/>
                    </w:rPr>
                    <w:t xml:space="preserve">andatory)            </w:t>
                  </w:r>
                </w:p>
                <w:p w14:paraId="1BBDB493" w14:textId="77777777" w:rsidR="00012CB2" w:rsidRPr="00012CB2" w:rsidRDefault="00253E87" w:rsidP="00B527EE">
                  <w:pPr>
                    <w:pStyle w:val="NoSpacing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57C526BF" w14:textId="77777777" w:rsidR="00B527EE" w:rsidRDefault="00B527EE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Competition</w:t>
                  </w:r>
                </w:p>
                <w:p w14:paraId="416C41D5" w14:textId="77777777" w:rsidR="004F4720" w:rsidRDefault="004C37EB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="00253E87">
                    <w:rPr>
                      <w:sz w:val="28"/>
                      <w:szCs w:val="28"/>
                    </w:rPr>
                    <w:t xml:space="preserve">2 </w:t>
                  </w:r>
                  <w:r w:rsidR="00A44963">
                    <w:rPr>
                      <w:sz w:val="28"/>
                      <w:szCs w:val="28"/>
                    </w:rPr>
                    <w:t>M</w:t>
                  </w:r>
                  <w:r w:rsidR="00B527EE">
                    <w:rPr>
                      <w:sz w:val="28"/>
                      <w:szCs w:val="28"/>
                    </w:rPr>
                    <w:t>eats</w:t>
                  </w:r>
                  <w:r w:rsidR="00A44963">
                    <w:rPr>
                      <w:sz w:val="28"/>
                      <w:szCs w:val="28"/>
                    </w:rPr>
                    <w:t xml:space="preserve"> </w:t>
                  </w:r>
                  <w:r w:rsidR="00253E87">
                    <w:rPr>
                      <w:sz w:val="28"/>
                      <w:szCs w:val="28"/>
                    </w:rPr>
                    <w:t>12:00 – 12:30</w:t>
                  </w:r>
                  <w:r w:rsidR="00B527EE">
                    <w:rPr>
                      <w:sz w:val="28"/>
                      <w:szCs w:val="28"/>
                    </w:rPr>
                    <w:t xml:space="preserve"> pm</w:t>
                  </w:r>
                  <w:r w:rsidR="00A44963">
                    <w:rPr>
                      <w:sz w:val="28"/>
                      <w:szCs w:val="28"/>
                    </w:rPr>
                    <w:t xml:space="preserve"> Chicken/Ribs</w:t>
                  </w:r>
                </w:p>
                <w:p w14:paraId="7126570D" w14:textId="049D1B41" w:rsidR="00253E87" w:rsidRDefault="00253E87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** Pork 1:00</w:t>
                  </w:r>
                  <w:r w:rsidR="00A4496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pm </w:t>
                  </w:r>
                  <w:r w:rsidR="009441E7">
                    <w:rPr>
                      <w:sz w:val="28"/>
                      <w:szCs w:val="28"/>
                    </w:rPr>
                    <w:t xml:space="preserve"> </w:t>
                  </w:r>
                  <w:r w:rsidR="00D51479">
                    <w:rPr>
                      <w:sz w:val="28"/>
                      <w:szCs w:val="28"/>
                    </w:rPr>
                    <w:t xml:space="preserve">         </w:t>
                  </w:r>
                  <w:r w:rsidR="009441E7">
                    <w:rPr>
                      <w:sz w:val="28"/>
                      <w:szCs w:val="28"/>
                    </w:rPr>
                    <w:t xml:space="preserve">( </w:t>
                  </w:r>
                  <w:r w:rsidR="00A44963">
                    <w:rPr>
                      <w:sz w:val="28"/>
                      <w:szCs w:val="28"/>
                    </w:rPr>
                    <w:t>Ancillary</w:t>
                  </w:r>
                  <w:r w:rsidR="009441E7">
                    <w:rPr>
                      <w:sz w:val="28"/>
                      <w:szCs w:val="28"/>
                    </w:rPr>
                    <w:t>)</w:t>
                  </w:r>
                </w:p>
                <w:p w14:paraId="66E68348" w14:textId="5B32FD14" w:rsidR="005A2372" w:rsidRDefault="00FA17BD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** Dessert  </w:t>
                  </w:r>
                  <w:r w:rsidR="00D51479">
                    <w:rPr>
                      <w:sz w:val="28"/>
                      <w:szCs w:val="28"/>
                    </w:rPr>
                    <w:t>1:30</w:t>
                  </w:r>
                  <w:r w:rsidR="004F4720">
                    <w:rPr>
                      <w:sz w:val="28"/>
                      <w:szCs w:val="28"/>
                    </w:rPr>
                    <w:t xml:space="preserve"> pm</w:t>
                  </w:r>
                  <w:r w:rsidR="00A44963">
                    <w:rPr>
                      <w:sz w:val="28"/>
                      <w:szCs w:val="28"/>
                    </w:rPr>
                    <w:t xml:space="preserve">     </w:t>
                  </w:r>
                  <w:r w:rsidR="00D51479">
                    <w:rPr>
                      <w:sz w:val="28"/>
                      <w:szCs w:val="28"/>
                    </w:rPr>
                    <w:t>(</w:t>
                  </w:r>
                  <w:r w:rsidR="00A44963">
                    <w:rPr>
                      <w:sz w:val="28"/>
                      <w:szCs w:val="28"/>
                    </w:rPr>
                    <w:t>Ancillary</w:t>
                  </w:r>
                  <w:r w:rsidR="00D51479">
                    <w:rPr>
                      <w:sz w:val="28"/>
                      <w:szCs w:val="28"/>
                    </w:rPr>
                    <w:t>)</w:t>
                  </w:r>
                </w:p>
                <w:p w14:paraId="34476136" w14:textId="77777777" w:rsidR="00B527EE" w:rsidRDefault="00B527EE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14:paraId="3169185B" w14:textId="77777777" w:rsidR="00B527EE" w:rsidRDefault="00B527EE" w:rsidP="00B527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AWARDS </w:t>
                  </w:r>
                  <w:r>
                    <w:rPr>
                      <w:sz w:val="28"/>
                      <w:szCs w:val="28"/>
                    </w:rPr>
                    <w:t>4:</w:t>
                  </w:r>
                  <w:r w:rsidR="00DC1DF5">
                    <w:rPr>
                      <w:sz w:val="28"/>
                      <w:szCs w:val="28"/>
                    </w:rPr>
                    <w:t>0</w:t>
                  </w:r>
                  <w:r w:rsidR="005A237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pm         </w:t>
                  </w:r>
                </w:p>
                <w:p w14:paraId="27D81654" w14:textId="77777777" w:rsidR="00B527EE" w:rsidRDefault="00B527EE" w:rsidP="00B527EE"/>
              </w:txbxContent>
            </v:textbox>
          </v:shape>
        </w:pict>
      </w:r>
    </w:p>
    <w:p w14:paraId="4C9F33B9" w14:textId="77777777" w:rsidR="00E576B1" w:rsidRDefault="00B527EE" w:rsidP="00B527EE">
      <w:pPr>
        <w:pStyle w:val="NoSpacing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129027D6" w14:textId="77777777" w:rsidR="00E576B1" w:rsidRPr="00E576B1" w:rsidRDefault="00E576B1" w:rsidP="00E576B1"/>
    <w:p w14:paraId="3F54F83C" w14:textId="77777777" w:rsidR="00E576B1" w:rsidRPr="00E576B1" w:rsidRDefault="00E576B1" w:rsidP="00E576B1"/>
    <w:p w14:paraId="39C3F82E" w14:textId="77777777" w:rsidR="00E576B1" w:rsidRPr="00E576B1" w:rsidRDefault="00E576B1" w:rsidP="00E576B1"/>
    <w:p w14:paraId="2E14C325" w14:textId="77777777" w:rsidR="00E576B1" w:rsidRPr="00E576B1" w:rsidRDefault="00E576B1" w:rsidP="00E576B1"/>
    <w:p w14:paraId="6D8F3263" w14:textId="77777777" w:rsidR="00E576B1" w:rsidRPr="00E576B1" w:rsidRDefault="00E576B1" w:rsidP="00E576B1"/>
    <w:p w14:paraId="298CF8E7" w14:textId="77777777" w:rsidR="00E576B1" w:rsidRPr="00E576B1" w:rsidRDefault="00E576B1" w:rsidP="00E576B1"/>
    <w:p w14:paraId="20356FFD" w14:textId="77777777" w:rsidR="00E576B1" w:rsidRPr="00E576B1" w:rsidRDefault="00E576B1" w:rsidP="00E576B1"/>
    <w:p w14:paraId="3D160DFC" w14:textId="77777777" w:rsidR="00E576B1" w:rsidRPr="00E576B1" w:rsidRDefault="00E576B1" w:rsidP="00E576B1"/>
    <w:p w14:paraId="1223448E" w14:textId="77777777" w:rsidR="00E576B1" w:rsidRPr="00E576B1" w:rsidRDefault="00E576B1" w:rsidP="00E576B1"/>
    <w:p w14:paraId="6E09C46A" w14:textId="77777777" w:rsidR="00E576B1" w:rsidRPr="00E576B1" w:rsidRDefault="00E576B1" w:rsidP="00E576B1"/>
    <w:p w14:paraId="07C105A1" w14:textId="77777777" w:rsidR="00E576B1" w:rsidRPr="00E576B1" w:rsidRDefault="00E576B1" w:rsidP="00E576B1"/>
    <w:p w14:paraId="1301B35A" w14:textId="77777777" w:rsidR="00E576B1" w:rsidRPr="00E576B1" w:rsidRDefault="00E576B1" w:rsidP="00E576B1"/>
    <w:p w14:paraId="434A5092" w14:textId="77777777" w:rsidR="00E576B1" w:rsidRPr="00E576B1" w:rsidRDefault="00E576B1" w:rsidP="00E576B1"/>
    <w:p w14:paraId="1501D8D1" w14:textId="77777777" w:rsidR="00E576B1" w:rsidRPr="00E576B1" w:rsidRDefault="00E576B1" w:rsidP="00E576B1"/>
    <w:p w14:paraId="02E7935C" w14:textId="77777777" w:rsidR="00E576B1" w:rsidRPr="00E576B1" w:rsidRDefault="00E576B1" w:rsidP="00E576B1"/>
    <w:p w14:paraId="090CE433" w14:textId="77777777" w:rsidR="008646D2" w:rsidRPr="008646D2" w:rsidRDefault="008646D2" w:rsidP="00E576B1">
      <w:pPr>
        <w:pStyle w:val="NoSpacing"/>
        <w:rPr>
          <w:sz w:val="14"/>
          <w:szCs w:val="14"/>
        </w:rPr>
      </w:pPr>
    </w:p>
    <w:p w14:paraId="4E9B3FB6" w14:textId="77777777" w:rsidR="00326AF2" w:rsidRPr="00631E77" w:rsidRDefault="00E576B1" w:rsidP="008646D2">
      <w:pPr>
        <w:pStyle w:val="NoSpacing"/>
        <w:rPr>
          <w:sz w:val="28"/>
          <w:szCs w:val="28"/>
          <w:u w:val="single"/>
        </w:rPr>
      </w:pPr>
      <w:r w:rsidRPr="00631E77">
        <w:rPr>
          <w:sz w:val="28"/>
          <w:szCs w:val="28"/>
          <w:u w:val="single"/>
        </w:rPr>
        <w:t>LODGING FACILITIES WINCHESTER</w:t>
      </w:r>
    </w:p>
    <w:p w14:paraId="34E80904" w14:textId="77777777" w:rsidR="00E576B1" w:rsidRPr="0053336D" w:rsidRDefault="00E576B1" w:rsidP="00E576B1">
      <w:pPr>
        <w:pStyle w:val="NoSpacing"/>
        <w:rPr>
          <w:sz w:val="28"/>
          <w:szCs w:val="28"/>
        </w:rPr>
      </w:pPr>
      <w:r w:rsidRPr="0053336D">
        <w:rPr>
          <w:sz w:val="28"/>
          <w:szCs w:val="28"/>
        </w:rPr>
        <w:t xml:space="preserve">Best Western   931-967-9444                              </w:t>
      </w:r>
    </w:p>
    <w:p w14:paraId="44AEBC30" w14:textId="77777777" w:rsidR="00E576B1" w:rsidRPr="0053336D" w:rsidRDefault="005A2372" w:rsidP="00E576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Quality Inn     931-962-0130</w:t>
      </w:r>
      <w:r w:rsidR="00E576B1" w:rsidRPr="0053336D">
        <w:rPr>
          <w:sz w:val="28"/>
          <w:szCs w:val="28"/>
        </w:rPr>
        <w:tab/>
      </w:r>
      <w:r w:rsidR="00E576B1" w:rsidRPr="0053336D">
        <w:rPr>
          <w:sz w:val="28"/>
          <w:szCs w:val="28"/>
        </w:rPr>
        <w:tab/>
      </w:r>
    </w:p>
    <w:p w14:paraId="7E766031" w14:textId="77777777" w:rsidR="00E576B1" w:rsidRPr="0053336D" w:rsidRDefault="00E576B1" w:rsidP="00E576B1">
      <w:pPr>
        <w:pStyle w:val="NoSpacing"/>
        <w:rPr>
          <w:sz w:val="28"/>
          <w:szCs w:val="28"/>
        </w:rPr>
      </w:pPr>
      <w:r w:rsidRPr="0053336D">
        <w:rPr>
          <w:sz w:val="28"/>
          <w:szCs w:val="28"/>
        </w:rPr>
        <w:t>Campground Winchester City Park                   931-962-4204</w:t>
      </w:r>
    </w:p>
    <w:p w14:paraId="1E552114" w14:textId="77777777" w:rsidR="00E576B1" w:rsidRDefault="00E576B1" w:rsidP="00E576B1">
      <w:pPr>
        <w:pStyle w:val="NoSpacing"/>
        <w:rPr>
          <w:sz w:val="28"/>
          <w:szCs w:val="28"/>
        </w:rPr>
      </w:pPr>
      <w:r w:rsidRPr="0053336D">
        <w:rPr>
          <w:sz w:val="28"/>
          <w:szCs w:val="28"/>
        </w:rPr>
        <w:t>Tim</w:t>
      </w:r>
      <w:r w:rsidR="00253E87">
        <w:rPr>
          <w:sz w:val="28"/>
          <w:szCs w:val="28"/>
        </w:rPr>
        <w:t>’</w:t>
      </w:r>
      <w:r w:rsidRPr="0053336D">
        <w:rPr>
          <w:sz w:val="28"/>
          <w:szCs w:val="28"/>
        </w:rPr>
        <w:t xml:space="preserve">s Ford State Park   </w:t>
      </w:r>
      <w:r w:rsidR="00FD4797">
        <w:rPr>
          <w:sz w:val="28"/>
          <w:szCs w:val="28"/>
        </w:rPr>
        <w:t>(cabins and camping</w:t>
      </w:r>
      <w:r w:rsidR="00253E87">
        <w:rPr>
          <w:sz w:val="28"/>
          <w:szCs w:val="28"/>
        </w:rPr>
        <w:t xml:space="preserve"> </w:t>
      </w:r>
      <w:r w:rsidR="00FD4797">
        <w:rPr>
          <w:sz w:val="28"/>
          <w:szCs w:val="28"/>
        </w:rPr>
        <w:t>)</w:t>
      </w:r>
      <w:r w:rsidR="00A44963">
        <w:rPr>
          <w:sz w:val="28"/>
          <w:szCs w:val="28"/>
        </w:rPr>
        <w:t xml:space="preserve"> </w:t>
      </w:r>
      <w:r w:rsidRPr="0053336D">
        <w:rPr>
          <w:sz w:val="28"/>
          <w:szCs w:val="28"/>
        </w:rPr>
        <w:t>931-962-2706</w:t>
      </w:r>
    </w:p>
    <w:p w14:paraId="42E2B7AF" w14:textId="77777777" w:rsidR="0053336D" w:rsidRPr="00631E77" w:rsidRDefault="000A52B8" w:rsidP="00E576B1">
      <w:pPr>
        <w:pStyle w:val="NoSpacing"/>
        <w:rPr>
          <w:sz w:val="28"/>
          <w:szCs w:val="28"/>
          <w:u w:val="single"/>
        </w:rPr>
      </w:pPr>
      <w:r w:rsidRPr="00631E77">
        <w:rPr>
          <w:sz w:val="28"/>
          <w:szCs w:val="28"/>
          <w:u w:val="single"/>
        </w:rPr>
        <w:t>MONTEAGLE</w:t>
      </w:r>
      <w:r w:rsidR="00253E87">
        <w:rPr>
          <w:sz w:val="28"/>
          <w:szCs w:val="28"/>
          <w:u w:val="single"/>
        </w:rPr>
        <w:t xml:space="preserve">    15 miles from Festival</w:t>
      </w:r>
    </w:p>
    <w:p w14:paraId="0EAD8FFD" w14:textId="77777777" w:rsidR="000A52B8" w:rsidRPr="000A52B8" w:rsidRDefault="000A52B8" w:rsidP="00E576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r w:rsidR="007F3CA8">
        <w:rPr>
          <w:sz w:val="28"/>
          <w:szCs w:val="28"/>
        </w:rPr>
        <w:t>Oliver’s</w:t>
      </w:r>
      <w:r w:rsidR="00A44963">
        <w:rPr>
          <w:sz w:val="28"/>
          <w:szCs w:val="28"/>
        </w:rPr>
        <w:t xml:space="preserve"> </w:t>
      </w:r>
      <w:r w:rsidR="00050358">
        <w:rPr>
          <w:sz w:val="28"/>
          <w:szCs w:val="28"/>
        </w:rPr>
        <w:t xml:space="preserve">Smokehouse Lodge </w:t>
      </w:r>
      <w:r>
        <w:rPr>
          <w:sz w:val="28"/>
          <w:szCs w:val="28"/>
        </w:rPr>
        <w:t>800-489-</w:t>
      </w:r>
      <w:r w:rsidR="00050358">
        <w:rPr>
          <w:sz w:val="28"/>
          <w:szCs w:val="28"/>
        </w:rPr>
        <w:t>9057</w:t>
      </w:r>
      <w:r w:rsidR="00A44963">
        <w:rPr>
          <w:sz w:val="28"/>
          <w:szCs w:val="28"/>
        </w:rPr>
        <w:t xml:space="preserve">      </w:t>
      </w:r>
      <w:r w:rsidR="00050358">
        <w:rPr>
          <w:sz w:val="28"/>
          <w:szCs w:val="28"/>
        </w:rPr>
        <w:t>The Sewanee</w:t>
      </w:r>
      <w:r w:rsidR="00050358" w:rsidRPr="0053336D">
        <w:rPr>
          <w:sz w:val="28"/>
          <w:szCs w:val="28"/>
        </w:rPr>
        <w:t xml:space="preserve"> Inn</w:t>
      </w:r>
      <w:r w:rsidR="00050358">
        <w:rPr>
          <w:sz w:val="28"/>
          <w:szCs w:val="28"/>
        </w:rPr>
        <w:t xml:space="preserve">    844-681-0906</w:t>
      </w:r>
    </w:p>
    <w:p w14:paraId="3379A777" w14:textId="77777777" w:rsidR="000A52B8" w:rsidRPr="000A52B8" w:rsidRDefault="000A52B8" w:rsidP="00E576B1">
      <w:pPr>
        <w:pStyle w:val="NoSpacing"/>
        <w:rPr>
          <w:sz w:val="28"/>
          <w:szCs w:val="28"/>
        </w:rPr>
      </w:pPr>
    </w:p>
    <w:p w14:paraId="5D1A4FCE" w14:textId="77777777" w:rsidR="00E576B1" w:rsidRPr="00631E77" w:rsidRDefault="00E576B1" w:rsidP="00E576B1">
      <w:pPr>
        <w:pStyle w:val="NoSpacing"/>
        <w:rPr>
          <w:sz w:val="28"/>
          <w:szCs w:val="28"/>
          <w:u w:val="single"/>
        </w:rPr>
      </w:pPr>
      <w:r w:rsidRPr="00631E77">
        <w:rPr>
          <w:sz w:val="28"/>
          <w:szCs w:val="28"/>
          <w:u w:val="single"/>
        </w:rPr>
        <w:t>FOR MORE INFORMATION</w:t>
      </w:r>
    </w:p>
    <w:p w14:paraId="557467ED" w14:textId="77777777" w:rsidR="00A06C0F" w:rsidRDefault="00A06C0F" w:rsidP="00E576B1">
      <w:pPr>
        <w:pStyle w:val="NoSpacing"/>
        <w:rPr>
          <w:sz w:val="28"/>
          <w:szCs w:val="28"/>
        </w:rPr>
      </w:pPr>
      <w:r w:rsidRPr="0053336D">
        <w:rPr>
          <w:sz w:val="28"/>
          <w:szCs w:val="28"/>
        </w:rPr>
        <w:t xml:space="preserve"> Teams:  </w:t>
      </w:r>
      <w:r w:rsidR="00050358">
        <w:rPr>
          <w:sz w:val="28"/>
          <w:szCs w:val="28"/>
        </w:rPr>
        <w:t>Nancy Hibler 931-636-2719</w:t>
      </w:r>
      <w:r w:rsidR="00A44963">
        <w:rPr>
          <w:sz w:val="28"/>
          <w:szCs w:val="28"/>
        </w:rPr>
        <w:t xml:space="preserve">          </w:t>
      </w:r>
      <w:r w:rsidRPr="0053336D">
        <w:rPr>
          <w:sz w:val="28"/>
          <w:szCs w:val="28"/>
        </w:rPr>
        <w:t xml:space="preserve">Email: </w:t>
      </w:r>
      <w:hyperlink r:id="rId7" w:history="1">
        <w:r w:rsidR="00050358" w:rsidRPr="006B53AB">
          <w:rPr>
            <w:rStyle w:val="Hyperlink"/>
            <w:sz w:val="28"/>
            <w:szCs w:val="28"/>
          </w:rPr>
          <w:t>nancyh927@comcast.net</w:t>
        </w:r>
      </w:hyperlink>
    </w:p>
    <w:p w14:paraId="6DC3E3FC" w14:textId="77777777" w:rsidR="00A06C0F" w:rsidRDefault="00050358" w:rsidP="00E576B1">
      <w:pPr>
        <w:pStyle w:val="NoSpacing"/>
      </w:pPr>
      <w:r>
        <w:rPr>
          <w:sz w:val="28"/>
          <w:szCs w:val="28"/>
        </w:rPr>
        <w:t xml:space="preserve">          Secondary contact: </w:t>
      </w:r>
      <w:r w:rsidR="00A06C0F" w:rsidRPr="0053336D">
        <w:rPr>
          <w:sz w:val="28"/>
          <w:szCs w:val="28"/>
        </w:rPr>
        <w:t xml:space="preserve">Brenda Long        931-607-7879     Email:  </w:t>
      </w:r>
      <w:hyperlink r:id="rId8" w:history="1">
        <w:r w:rsidR="00A06C0F" w:rsidRPr="0053336D">
          <w:rPr>
            <w:rStyle w:val="Hyperlink"/>
            <w:sz w:val="28"/>
            <w:szCs w:val="28"/>
          </w:rPr>
          <w:t>brendasuelong@hotmail.com</w:t>
        </w:r>
      </w:hyperlink>
    </w:p>
    <w:p w14:paraId="0F0E222D" w14:textId="77777777" w:rsidR="00050358" w:rsidRPr="008646D2" w:rsidRDefault="00050358" w:rsidP="004A4FED">
      <w:pPr>
        <w:pStyle w:val="NoSpacing"/>
        <w:jc w:val="center"/>
        <w:rPr>
          <w:sz w:val="14"/>
          <w:szCs w:val="14"/>
        </w:rPr>
      </w:pPr>
    </w:p>
    <w:p w14:paraId="2C41D3EB" w14:textId="77777777" w:rsidR="00E576B1" w:rsidRPr="00E576B1" w:rsidRDefault="00912598" w:rsidP="004A4FED">
      <w:pPr>
        <w:pStyle w:val="NoSpacing"/>
        <w:jc w:val="center"/>
        <w:rPr>
          <w:sz w:val="32"/>
          <w:szCs w:val="32"/>
        </w:rPr>
      </w:pPr>
      <w:hyperlink r:id="rId9" w:history="1">
        <w:r w:rsidR="00050358" w:rsidRPr="006B53AB">
          <w:rPr>
            <w:rStyle w:val="Hyperlink"/>
            <w:sz w:val="40"/>
            <w:szCs w:val="40"/>
          </w:rPr>
          <w:t>www.highonthehogfestival.com</w:t>
        </w:r>
      </w:hyperlink>
    </w:p>
    <w:sectPr w:rsidR="00E576B1" w:rsidRPr="00E576B1" w:rsidSect="005333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90" w:bottom="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E4E8" w14:textId="77777777" w:rsidR="00912598" w:rsidRDefault="00912598" w:rsidP="00FA17BD">
      <w:pPr>
        <w:spacing w:after="0" w:line="240" w:lineRule="auto"/>
      </w:pPr>
      <w:r>
        <w:separator/>
      </w:r>
    </w:p>
  </w:endnote>
  <w:endnote w:type="continuationSeparator" w:id="0">
    <w:p w14:paraId="209A7837" w14:textId="77777777" w:rsidR="00912598" w:rsidRDefault="00912598" w:rsidP="00FA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24BD" w14:textId="77777777" w:rsidR="00FA17BD" w:rsidRDefault="00FA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0B4C" w14:textId="77777777" w:rsidR="00FA17BD" w:rsidRDefault="00FA1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31A0" w14:textId="77777777" w:rsidR="00FA17BD" w:rsidRDefault="00FA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66DA" w14:textId="77777777" w:rsidR="00912598" w:rsidRDefault="00912598" w:rsidP="00FA17BD">
      <w:pPr>
        <w:spacing w:after="0" w:line="240" w:lineRule="auto"/>
      </w:pPr>
      <w:r>
        <w:separator/>
      </w:r>
    </w:p>
  </w:footnote>
  <w:footnote w:type="continuationSeparator" w:id="0">
    <w:p w14:paraId="044B2B3D" w14:textId="77777777" w:rsidR="00912598" w:rsidRDefault="00912598" w:rsidP="00FA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461D" w14:textId="77777777" w:rsidR="00FA17BD" w:rsidRDefault="00FA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A453" w14:textId="77777777" w:rsidR="00FA17BD" w:rsidRDefault="00FA1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8CA9" w14:textId="77777777" w:rsidR="00FA17BD" w:rsidRDefault="00FA1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998"/>
    <w:multiLevelType w:val="hybridMultilevel"/>
    <w:tmpl w:val="98A2E77A"/>
    <w:lvl w:ilvl="0" w:tplc="1092F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F99"/>
    <w:multiLevelType w:val="hybridMultilevel"/>
    <w:tmpl w:val="97F2847E"/>
    <w:lvl w:ilvl="0" w:tplc="AAB20EC2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774E76"/>
    <w:multiLevelType w:val="hybridMultilevel"/>
    <w:tmpl w:val="F91ADC38"/>
    <w:lvl w:ilvl="0" w:tplc="3EAA56CA">
      <w:start w:val="4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271FC3"/>
    <w:multiLevelType w:val="hybridMultilevel"/>
    <w:tmpl w:val="7BAE3636"/>
    <w:lvl w:ilvl="0" w:tplc="B7A81F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1E6B"/>
    <w:multiLevelType w:val="hybridMultilevel"/>
    <w:tmpl w:val="24180A94"/>
    <w:lvl w:ilvl="0" w:tplc="E70096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5CFB"/>
    <w:multiLevelType w:val="hybridMultilevel"/>
    <w:tmpl w:val="D214CB5C"/>
    <w:lvl w:ilvl="0" w:tplc="D0B2C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66B61"/>
    <w:multiLevelType w:val="hybridMultilevel"/>
    <w:tmpl w:val="2438BAD2"/>
    <w:lvl w:ilvl="0" w:tplc="CD305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4A7"/>
    <w:rsid w:val="00012CB2"/>
    <w:rsid w:val="00050358"/>
    <w:rsid w:val="00051D0F"/>
    <w:rsid w:val="000A52B8"/>
    <w:rsid w:val="000E7D6E"/>
    <w:rsid w:val="000F050A"/>
    <w:rsid w:val="000F5670"/>
    <w:rsid w:val="0013755B"/>
    <w:rsid w:val="00146EDC"/>
    <w:rsid w:val="001A6D0B"/>
    <w:rsid w:val="001B3582"/>
    <w:rsid w:val="00233E30"/>
    <w:rsid w:val="00253E87"/>
    <w:rsid w:val="002826C5"/>
    <w:rsid w:val="002A7616"/>
    <w:rsid w:val="00326AF2"/>
    <w:rsid w:val="003866DE"/>
    <w:rsid w:val="003B6159"/>
    <w:rsid w:val="003F5B7F"/>
    <w:rsid w:val="00401E9B"/>
    <w:rsid w:val="00433EB3"/>
    <w:rsid w:val="004641EC"/>
    <w:rsid w:val="004670E6"/>
    <w:rsid w:val="004A4FED"/>
    <w:rsid w:val="004C37EB"/>
    <w:rsid w:val="004E0374"/>
    <w:rsid w:val="004F4720"/>
    <w:rsid w:val="00513CBB"/>
    <w:rsid w:val="0053336D"/>
    <w:rsid w:val="005647B6"/>
    <w:rsid w:val="00565444"/>
    <w:rsid w:val="005A2372"/>
    <w:rsid w:val="005B1E4C"/>
    <w:rsid w:val="005E7B29"/>
    <w:rsid w:val="00631E77"/>
    <w:rsid w:val="006653F8"/>
    <w:rsid w:val="00675092"/>
    <w:rsid w:val="006C32EA"/>
    <w:rsid w:val="00734F71"/>
    <w:rsid w:val="007A59C5"/>
    <w:rsid w:val="007E30AA"/>
    <w:rsid w:val="007F3CA8"/>
    <w:rsid w:val="008646D2"/>
    <w:rsid w:val="00883F51"/>
    <w:rsid w:val="008E58A9"/>
    <w:rsid w:val="00906586"/>
    <w:rsid w:val="00912598"/>
    <w:rsid w:val="009136DE"/>
    <w:rsid w:val="00914222"/>
    <w:rsid w:val="009441E7"/>
    <w:rsid w:val="00966AEB"/>
    <w:rsid w:val="00987104"/>
    <w:rsid w:val="009D55CA"/>
    <w:rsid w:val="00A06C0F"/>
    <w:rsid w:val="00A140E1"/>
    <w:rsid w:val="00A34E65"/>
    <w:rsid w:val="00A44963"/>
    <w:rsid w:val="00A61F58"/>
    <w:rsid w:val="00A75AE7"/>
    <w:rsid w:val="00AD0E0D"/>
    <w:rsid w:val="00B23B96"/>
    <w:rsid w:val="00B527EE"/>
    <w:rsid w:val="00B854A7"/>
    <w:rsid w:val="00B93078"/>
    <w:rsid w:val="00BC64A0"/>
    <w:rsid w:val="00C251E9"/>
    <w:rsid w:val="00C667B2"/>
    <w:rsid w:val="00C7631A"/>
    <w:rsid w:val="00CD5E96"/>
    <w:rsid w:val="00CE0629"/>
    <w:rsid w:val="00D1349B"/>
    <w:rsid w:val="00D153C5"/>
    <w:rsid w:val="00D51479"/>
    <w:rsid w:val="00DA3775"/>
    <w:rsid w:val="00DC1DF5"/>
    <w:rsid w:val="00DE53D2"/>
    <w:rsid w:val="00DF7CE8"/>
    <w:rsid w:val="00E30F37"/>
    <w:rsid w:val="00E5512A"/>
    <w:rsid w:val="00E576B1"/>
    <w:rsid w:val="00E718FB"/>
    <w:rsid w:val="00F270DF"/>
    <w:rsid w:val="00F730E5"/>
    <w:rsid w:val="00F842F8"/>
    <w:rsid w:val="00FA17BD"/>
    <w:rsid w:val="00FD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88C9EC"/>
  <w15:docId w15:val="{6854B272-25E9-496C-B6D5-A8A7FF91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E9"/>
  </w:style>
  <w:style w:type="paragraph" w:styleId="Heading1">
    <w:name w:val="heading 1"/>
    <w:basedOn w:val="Normal"/>
    <w:next w:val="Normal"/>
    <w:link w:val="Heading1Char"/>
    <w:uiPriority w:val="9"/>
    <w:qFormat/>
    <w:rsid w:val="00B85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85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C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3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BD"/>
  </w:style>
  <w:style w:type="paragraph" w:styleId="Footer">
    <w:name w:val="footer"/>
    <w:basedOn w:val="Normal"/>
    <w:link w:val="FooterChar"/>
    <w:uiPriority w:val="99"/>
    <w:unhideWhenUsed/>
    <w:rsid w:val="00FA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suelong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ncyh927@comcast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ighonthehogfestiv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Gould</dc:creator>
  <cp:lastModifiedBy>Brenda Long</cp:lastModifiedBy>
  <cp:revision>11</cp:revision>
  <cp:lastPrinted>2018-03-23T00:23:00Z</cp:lastPrinted>
  <dcterms:created xsi:type="dcterms:W3CDTF">2018-03-23T00:23:00Z</dcterms:created>
  <dcterms:modified xsi:type="dcterms:W3CDTF">2019-07-16T14:49:00Z</dcterms:modified>
</cp:coreProperties>
</file>